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A23" w14:textId="22C6F419" w:rsidR="00AC1AC0" w:rsidRPr="00241DD6" w:rsidRDefault="00241DD6" w:rsidP="00BF3803">
      <w:pPr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>Er du en naturglad</w:t>
      </w:r>
      <w:r w:rsidRPr="00241DD6"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 xml:space="preserve"> tovholder </w:t>
      </w:r>
      <w:r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 xml:space="preserve">– </w:t>
      </w:r>
      <w:r w:rsidR="003167BC"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>s</w:t>
      </w:r>
      <w:r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>å har vi brug for dig</w:t>
      </w:r>
      <w:r w:rsidR="006B3B9A"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da-DK"/>
          <w14:ligatures w14:val="none"/>
        </w:rPr>
        <w:t>!</w:t>
      </w:r>
    </w:p>
    <w:p w14:paraId="439F32CD" w14:textId="458F1E0D" w:rsidR="00AC1AC0" w:rsidRPr="006B3B9A" w:rsidRDefault="00AC1AC0" w:rsidP="00BF380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B3B9A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lang w:eastAsia="da-DK"/>
          <w14:ligatures w14:val="none"/>
        </w:rPr>
        <w:t>Elsker du naturen og vil du bruge tid sammen med en gruppe naturentusiaster? Så er det dig</w:t>
      </w:r>
      <w:r w:rsidR="003167BC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lang w:eastAsia="da-DK"/>
          <w14:ligatures w14:val="none"/>
        </w:rPr>
        <w:t>,</w:t>
      </w:r>
      <w:r w:rsidRPr="006B3B9A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lang w:eastAsia="da-DK"/>
          <w14:ligatures w14:val="none"/>
        </w:rPr>
        <w:t xml:space="preserve"> vi mangler i vores lille team af tovholdere. To gange i måneden arrangerer vi shelterture ude i skoven med </w:t>
      </w:r>
      <w:proofErr w:type="spellStart"/>
      <w:r w:rsidRPr="006B3B9A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lang w:eastAsia="da-DK"/>
          <w14:ligatures w14:val="none"/>
        </w:rPr>
        <w:t>bålmad</w:t>
      </w:r>
      <w:proofErr w:type="spellEnd"/>
      <w:r w:rsidRPr="006B3B9A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lang w:eastAsia="da-DK"/>
          <w14:ligatures w14:val="none"/>
        </w:rPr>
        <w:t xml:space="preserve"> og samvær for en gruppe mennesker med psykisk sårbarhed.</w:t>
      </w:r>
    </w:p>
    <w:p w14:paraId="4D6CC441" w14:textId="563AF52F" w:rsidR="00AC1AC0" w:rsidRPr="00AC1AC0" w:rsidRDefault="00AC1AC0" w:rsidP="00AD0305">
      <w:pPr>
        <w:spacing w:line="276" w:lineRule="auto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I SIND Fredericia søger vi tovholdere, der i samarbejde med den lokale bestyrelse vil hjælpe med at fortsætte vores dejlige shelterture i naturen. Vi er allerede godt i gang</w:t>
      </w:r>
      <w:r w:rsidR="003167BC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,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og du vil få mulighed for at prøve aktiviteten af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,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inden du selv skal køre den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i samarbejde med teamet.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Sammen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arbejder 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vi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for at give mennesker med psykisk sårbarhed et mere aktivt liv omkring fællesskaber i naturen.</w:t>
      </w:r>
    </w:p>
    <w:p w14:paraId="2E08BF27" w14:textId="77777777" w:rsidR="00AC1AC0" w:rsidRPr="00AC1AC0" w:rsidRDefault="00AC1AC0" w:rsidP="00AD0305">
      <w:pPr>
        <w:spacing w:line="276" w:lineRule="auto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Hvem er du?</w:t>
      </w:r>
    </w:p>
    <w:p w14:paraId="1C97D94F" w14:textId="2DA51810" w:rsidR="00AC1AC0" w:rsidRPr="00AC1AC0" w:rsidRDefault="00AC1AC0" w:rsidP="00AD0305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Du er glad for at være i naturen og kan begå dig i</w:t>
      </w:r>
      <w:r w:rsidR="006B3B9A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den</w:t>
      </w:r>
      <w:r w:rsidR="003167BC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.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Måske kender </w:t>
      </w:r>
      <w:r w:rsidR="003167BC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du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til naturmeditation</w:t>
      </w:r>
      <w:r w:rsidR="003167BC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,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eller hvordan man bygger et godt bål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.</w:t>
      </w:r>
      <w:r w:rsidR="006B3B9A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 xml:space="preserve">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Du kan lide at møde mennesker med forskellige baggrunde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. Du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har forståelse for, hvordan du understøtter et fællesskab</w:t>
      </w:r>
      <w:r w:rsidR="006B3B9A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. Det er vigtigt</w:t>
      </w:r>
      <w:r w:rsid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,</w:t>
      </w:r>
      <w:r w:rsidR="006B3B9A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at alle deltagere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får mulighed for at blive inddraget i aktiviteterne og får indflydelse på indholdet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, så du skal være lydhør og fleksibel i forhold til deres ønsker og behov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. Du er stabil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, ansvarsfuld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og 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har mulighed for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at byde ind med din frivillig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e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hjælp 1-2 gange i måneden a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f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tre timer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. Derudover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deltage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r du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i tovholdergruppens interne </w:t>
      </w:r>
      <w:r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koordinering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efter behov.</w:t>
      </w:r>
      <w:r w:rsidR="0059614C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 xml:space="preserve">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Du har interesse i at arbejde med psykisk sårbare mennesker, og måske har du selv bruger- eller pårørendeerfaringer.</w:t>
      </w:r>
    </w:p>
    <w:p w14:paraId="08787223" w14:textId="77777777" w:rsidR="00AC1AC0" w:rsidRPr="00AC1AC0" w:rsidRDefault="00AC1AC0" w:rsidP="00AD0305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0FBF524E" w14:textId="56991FD6" w:rsidR="00AC1AC0" w:rsidRPr="00AC1AC0" w:rsidRDefault="00AC1AC0" w:rsidP="00AD0305">
      <w:pPr>
        <w:spacing w:line="276" w:lineRule="auto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Dine opgaver som frivillig tovholder</w:t>
      </w:r>
      <w:r w:rsidR="003422FF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:</w:t>
      </w:r>
    </w:p>
    <w:p w14:paraId="39C5268B" w14:textId="77777777" w:rsidR="00AC1AC0" w:rsidRPr="00AC1AC0" w:rsidRDefault="00AC1AC0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Annoncere shelterturene og oprette facebookbegivenheder med tilmelding</w:t>
      </w:r>
    </w:p>
    <w:p w14:paraId="39F9F5CB" w14:textId="510BD9C0" w:rsidR="00AC1AC0" w:rsidRPr="00AD0305" w:rsidRDefault="00AC1AC0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Planlægge shelterturene sammen med tovholdergruppen</w:t>
      </w:r>
      <w:r w:rsid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– I 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Indgå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r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i et fast rul, hvor I </w:t>
      </w:r>
      <w:r w:rsidR="00AD0305"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skiftevis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afholder shelterturene hver anden uge</w:t>
      </w:r>
    </w:p>
    <w:p w14:paraId="45573CFF" w14:textId="29AED8AB" w:rsidR="00AC1AC0" w:rsidRPr="00AC1AC0" w:rsidRDefault="00AC1AC0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Rekruttering </w:t>
      </w:r>
      <w:r w:rsidR="00080D0B" w:rsidRPr="00080D0B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af 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nye deltagere og fasthold</w:t>
      </w:r>
      <w:r w:rsid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else af</w:t>
      </w: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nuværende deltagere </w:t>
      </w:r>
    </w:p>
    <w:p w14:paraId="6388DEDF" w14:textId="77777777" w:rsidR="00AD0305" w:rsidRDefault="00AC1AC0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Indkøb af ingredienser til </w:t>
      </w:r>
      <w:proofErr w:type="spellStart"/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bålmad</w:t>
      </w:r>
      <w:proofErr w:type="spellEnd"/>
      <w:r w:rsid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(du får refusion)</w:t>
      </w:r>
    </w:p>
    <w:p w14:paraId="3ECBCAB8" w14:textId="3198E166" w:rsidR="00AC1AC0" w:rsidRPr="00AC1AC0" w:rsidRDefault="00AD0305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Medbringe </w:t>
      </w:r>
      <w:r w:rsidR="00AC1AC0"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udstyr til turene efter behov</w:t>
      </w:r>
    </w:p>
    <w:p w14:paraId="0D25FB75" w14:textId="4EAD7078" w:rsidR="00080D0B" w:rsidRPr="00AD0305" w:rsidRDefault="00AC1AC0" w:rsidP="00AD0305">
      <w:pPr>
        <w:numPr>
          <w:ilvl w:val="0"/>
          <w:numId w:val="1"/>
        </w:numPr>
        <w:spacing w:after="0" w:line="276" w:lineRule="auto"/>
        <w:ind w:left="717"/>
        <w:textAlignment w:val="baseline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AC1AC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Tage ansvar for at turene bliver afviklet på en sikker og inkluderende måde</w:t>
      </w:r>
    </w:p>
    <w:p w14:paraId="4447E164" w14:textId="64425BEE" w:rsidR="00AD0305" w:rsidRDefault="006B3B9A" w:rsidP="00AD030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lang w:eastAsia="da-DK"/>
        </w:rPr>
      </w:pPr>
      <w:r w:rsidRPr="0034071C">
        <w:rPr>
          <w:rFonts w:eastAsia="Times New Roman" w:cstheme="minorHAnsi"/>
          <w:b/>
          <w:bCs/>
          <w:lang w:eastAsia="da-DK"/>
        </w:rPr>
        <w:t>Som frivillig i SIND får du meget igen – bl</w:t>
      </w:r>
      <w:r w:rsidR="007927B9">
        <w:rPr>
          <w:rFonts w:eastAsia="Times New Roman" w:cstheme="minorHAnsi"/>
          <w:b/>
          <w:bCs/>
          <w:lang w:eastAsia="da-DK"/>
        </w:rPr>
        <w:t xml:space="preserve">.a.: </w:t>
      </w:r>
    </w:p>
    <w:p w14:paraId="08FEED91" w14:textId="77777777" w:rsidR="00AD0305" w:rsidRPr="00AD0305" w:rsidRDefault="006B3B9A" w:rsidP="00AD0305">
      <w:pPr>
        <w:pStyle w:val="Listeafsni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Du bliver en del af en tovholdergruppe, som brænder for sagen, kender målgruppen og lokalområdet</w:t>
      </w:r>
    </w:p>
    <w:p w14:paraId="11F32B18" w14:textId="1C2E05B4" w:rsidR="00EA5399" w:rsidRPr="00EA5399" w:rsidRDefault="006B3B9A" w:rsidP="00EA5399">
      <w:pPr>
        <w:pStyle w:val="Listeafsni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Oplæring: 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Vores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lokalkonsulent 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kan 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hjælpe dig 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godt 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i</w:t>
      </w:r>
      <w:r w:rsidR="004B3C30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 </w:t>
      </w:r>
      <w:r w:rsidRPr="00AD0305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gang</w:t>
      </w:r>
    </w:p>
    <w:p w14:paraId="2DDB4D5F" w14:textId="77777777" w:rsidR="00EA5399" w:rsidRDefault="006B3B9A" w:rsidP="00EA5399">
      <w:pPr>
        <w:pStyle w:val="Listeafsni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EA5399">
        <w:rPr>
          <w:rFonts w:eastAsia="Times New Roman" w:cstheme="minorHAnsi"/>
          <w:lang w:eastAsia="da-DK"/>
        </w:rPr>
        <w:t>Erfaring med organisering og ledelse af frivilligt arbejde</w:t>
      </w:r>
    </w:p>
    <w:p w14:paraId="4C0827D8" w14:textId="77777777" w:rsidR="00EA5399" w:rsidRDefault="006B3B9A" w:rsidP="00EA5399">
      <w:pPr>
        <w:pStyle w:val="Listeafsni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EA5399">
        <w:rPr>
          <w:rFonts w:eastAsia="Times New Roman" w:cstheme="minorHAnsi"/>
          <w:lang w:eastAsia="da-DK"/>
        </w:rPr>
        <w:t>Mulighed for at bruge dine kompetencer og livserfaring eller få noget på CV’et – vi skriver gerne en anbefaling til di</w:t>
      </w:r>
      <w:r w:rsidR="00EA5399">
        <w:rPr>
          <w:rFonts w:eastAsia="Times New Roman" w:cstheme="minorHAnsi"/>
          <w:lang w:eastAsia="da-DK"/>
        </w:rPr>
        <w:t>g</w:t>
      </w:r>
    </w:p>
    <w:p w14:paraId="34AC91C2" w14:textId="72058226" w:rsidR="006B3B9A" w:rsidRPr="00EA5399" w:rsidRDefault="006B3B9A" w:rsidP="00EA5399">
      <w:pPr>
        <w:pStyle w:val="Listeafsni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EA5399">
        <w:rPr>
          <w:rFonts w:eastAsia="Times New Roman" w:cstheme="minorHAnsi"/>
          <w:lang w:eastAsia="da-DK"/>
        </w:rPr>
        <w:t>Du kan deltage gratis i SINDs kurser og konference for frivillige</w:t>
      </w:r>
    </w:p>
    <w:p w14:paraId="5DFE586B" w14:textId="585EE484" w:rsidR="00EA5399" w:rsidRDefault="00CA1722" w:rsidP="00180220">
      <w:pPr>
        <w:spacing w:line="276" w:lineRule="auto"/>
        <w:rPr>
          <w:b/>
          <w:bCs/>
          <w:sz w:val="28"/>
          <w:szCs w:val="28"/>
        </w:rPr>
      </w:pPr>
      <w:r w:rsidRPr="00CA1722">
        <w:rPr>
          <w:rFonts w:cstheme="minorHAnsi"/>
          <w:noProof/>
          <w:kern w:val="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A60D" wp14:editId="6AD71088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ED7D31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DCA58" w14:textId="77777777" w:rsidR="00CA1722" w:rsidRPr="00721C0D" w:rsidRDefault="00CA1722" w:rsidP="00CA1722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A8582E" w14:textId="77777777" w:rsidR="00CA1722" w:rsidRPr="00D07621" w:rsidRDefault="00CA1722" w:rsidP="00CA1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A60D" id="Rektangel 2" o:spid="_x0000_s1026" style="position:absolute;margin-left:295.5pt;margin-top:6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" fillcolor="#c00000" strokecolor="#64310f" strokeweight="1pt">
                <v:textbox>
                  <w:txbxContent>
                    <w:p w14:paraId="35DDCA58" w14:textId="77777777" w:rsidR="00CA1722" w:rsidRPr="00721C0D" w:rsidRDefault="00CA1722" w:rsidP="00CA1722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A8582E" w14:textId="77777777" w:rsidR="00CA1722" w:rsidRPr="00D07621" w:rsidRDefault="00CA1722" w:rsidP="00CA17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5399" w:rsidRPr="00180220">
        <w:rPr>
          <w:b/>
          <w:bCs/>
          <w:sz w:val="28"/>
          <w:szCs w:val="28"/>
        </w:rPr>
        <w:t>Vi glæder os til at høre fra dig!!!</w:t>
      </w:r>
    </w:p>
    <w:p w14:paraId="02CC3137" w14:textId="77777777" w:rsidR="00CA1722" w:rsidRPr="00CA1722" w:rsidRDefault="00CA1722" w:rsidP="00CA1722">
      <w:pPr>
        <w:jc w:val="center"/>
        <w:rPr>
          <w:sz w:val="28"/>
          <w:szCs w:val="28"/>
        </w:rPr>
      </w:pPr>
    </w:p>
    <w:sectPr w:rsidR="00CA1722" w:rsidRPr="00CA17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609C" w14:textId="77777777" w:rsidR="00795FE9" w:rsidRDefault="00795FE9" w:rsidP="00795FE9">
      <w:pPr>
        <w:spacing w:after="0" w:line="240" w:lineRule="auto"/>
      </w:pPr>
      <w:r>
        <w:separator/>
      </w:r>
    </w:p>
  </w:endnote>
  <w:endnote w:type="continuationSeparator" w:id="0">
    <w:p w14:paraId="58CE2F59" w14:textId="77777777" w:rsidR="00795FE9" w:rsidRDefault="00795FE9" w:rsidP="007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D9BE" w14:textId="77777777" w:rsidR="00795FE9" w:rsidRDefault="00795FE9" w:rsidP="00795FE9">
      <w:pPr>
        <w:spacing w:after="0" w:line="240" w:lineRule="auto"/>
      </w:pPr>
      <w:r>
        <w:separator/>
      </w:r>
    </w:p>
  </w:footnote>
  <w:footnote w:type="continuationSeparator" w:id="0">
    <w:p w14:paraId="24548DB8" w14:textId="77777777" w:rsidR="00795FE9" w:rsidRDefault="00795FE9" w:rsidP="0079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806A" w14:textId="713780ED" w:rsidR="00795FE9" w:rsidRDefault="00795FE9">
    <w:pPr>
      <w:pStyle w:val="Sidehoved"/>
    </w:pPr>
    <w:r>
      <w:rPr>
        <w:rFonts w:ascii="Calibri" w:eastAsia="Times New Roman" w:hAnsi="Calibri" w:cs="Calibri"/>
        <w:b/>
        <w:bCs/>
        <w:noProof/>
        <w:color w:val="C00000"/>
        <w:kern w:val="0"/>
        <w:lang w:eastAsia="da-DK"/>
      </w:rPr>
      <w:drawing>
        <wp:anchor distT="0" distB="0" distL="114300" distR="114300" simplePos="0" relativeHeight="251659264" behindDoc="0" locked="0" layoutInCell="1" allowOverlap="1" wp14:anchorId="4D6E6EFC" wp14:editId="47D28242">
          <wp:simplePos x="0" y="0"/>
          <wp:positionH relativeFrom="margin">
            <wp:posOffset>5687073</wp:posOffset>
          </wp:positionH>
          <wp:positionV relativeFrom="paragraph">
            <wp:posOffset>-151130</wp:posOffset>
          </wp:positionV>
          <wp:extent cx="806450" cy="920765"/>
          <wp:effectExtent l="0" t="0" r="0" b="0"/>
          <wp:wrapNone/>
          <wp:docPr id="234231781" name="Billede 1" descr="Et billede, der indeholder Grafik, hjerte, Font/skrifttype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231781" name="Billede 1" descr="Et billede, der indeholder Grafik, hjerte, Font/skrifttype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92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4B7"/>
    <w:multiLevelType w:val="hybridMultilevel"/>
    <w:tmpl w:val="A2D8E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E5FEC"/>
    <w:multiLevelType w:val="multilevel"/>
    <w:tmpl w:val="362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12144">
    <w:abstractNumId w:val="2"/>
  </w:num>
  <w:num w:numId="2" w16cid:durableId="186910856">
    <w:abstractNumId w:val="1"/>
  </w:num>
  <w:num w:numId="3" w16cid:durableId="10631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C0"/>
    <w:rsid w:val="0001637A"/>
    <w:rsid w:val="00080D0B"/>
    <w:rsid w:val="000834C4"/>
    <w:rsid w:val="000C3E99"/>
    <w:rsid w:val="00180220"/>
    <w:rsid w:val="00241DD6"/>
    <w:rsid w:val="003167BC"/>
    <w:rsid w:val="003422FF"/>
    <w:rsid w:val="003A7C4B"/>
    <w:rsid w:val="004A3A27"/>
    <w:rsid w:val="004B3C30"/>
    <w:rsid w:val="0059614C"/>
    <w:rsid w:val="00617C48"/>
    <w:rsid w:val="0065584C"/>
    <w:rsid w:val="006B3B9A"/>
    <w:rsid w:val="006B5EF5"/>
    <w:rsid w:val="006E025D"/>
    <w:rsid w:val="007171CC"/>
    <w:rsid w:val="007927B9"/>
    <w:rsid w:val="00795FE9"/>
    <w:rsid w:val="00886581"/>
    <w:rsid w:val="00981728"/>
    <w:rsid w:val="00AC1AC0"/>
    <w:rsid w:val="00AD0305"/>
    <w:rsid w:val="00B22113"/>
    <w:rsid w:val="00BF3803"/>
    <w:rsid w:val="00CA1722"/>
    <w:rsid w:val="00DA552F"/>
    <w:rsid w:val="00EA5399"/>
    <w:rsid w:val="00F82888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F087E"/>
  <w15:chartTrackingRefBased/>
  <w15:docId w15:val="{76A32B72-2F88-4EC5-B748-B9198F42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7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5FE9"/>
  </w:style>
  <w:style w:type="paragraph" w:styleId="Sidefod">
    <w:name w:val="footer"/>
    <w:basedOn w:val="Normal"/>
    <w:link w:val="SidefodTegn"/>
    <w:uiPriority w:val="99"/>
    <w:unhideWhenUsed/>
    <w:rsid w:val="007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FE9"/>
  </w:style>
  <w:style w:type="paragraph" w:styleId="Listeafsnit">
    <w:name w:val="List Paragraph"/>
    <w:basedOn w:val="Normal"/>
    <w:uiPriority w:val="34"/>
    <w:qFormat/>
    <w:rsid w:val="006B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Findalen Bickersteth</dc:creator>
  <cp:keywords/>
  <dc:description/>
  <cp:lastModifiedBy>Sind Org-student</cp:lastModifiedBy>
  <cp:revision>15</cp:revision>
  <dcterms:created xsi:type="dcterms:W3CDTF">2023-06-27T12:18:00Z</dcterms:created>
  <dcterms:modified xsi:type="dcterms:W3CDTF">2023-08-03T11:43:00Z</dcterms:modified>
</cp:coreProperties>
</file>